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4A5A" w14:textId="77777777" w:rsidR="0065047C" w:rsidRDefault="0065047C" w:rsidP="0065047C">
      <w:pPr>
        <w:pStyle w:val="yiv4578109701msonormal"/>
        <w:rPr>
          <w:color w:val="1F497D"/>
        </w:rPr>
      </w:pPr>
    </w:p>
    <w:p w14:paraId="6674C12A" w14:textId="77777777" w:rsidR="0065047C" w:rsidRDefault="0065047C" w:rsidP="0065047C">
      <w:pPr>
        <w:pStyle w:val="yiv4578109701msonormal"/>
        <w:rPr>
          <w:color w:val="1F497D"/>
        </w:rPr>
      </w:pPr>
    </w:p>
    <w:p w14:paraId="1C34085B" w14:textId="6B6A420C" w:rsidR="0065047C" w:rsidRDefault="0065047C" w:rsidP="0065047C">
      <w:pPr>
        <w:pStyle w:val="yiv4578109701msonormal"/>
      </w:pPr>
      <w:bookmarkStart w:id="0" w:name="_GoBack"/>
      <w:bookmarkEnd w:id="0"/>
      <w:r>
        <w:rPr>
          <w:color w:val="1F497D"/>
        </w:rPr>
        <w:t>T</w:t>
      </w:r>
      <w:r>
        <w:t xml:space="preserve">he Gillespie Police Department is accepting applications for the position of a Full-Time Police Patrol Officer. Qualifications for this position include: High School Diploma or GED equivalent. A current, valid Illinois driver’s license. A valid FOID card. Strong interpersonal skills in effectively communicating with the public and a criminal conviction free record. Must have successfully completed Illinois police </w:t>
      </w:r>
      <w:proofErr w:type="gramStart"/>
      <w:r>
        <w:t>academy, and</w:t>
      </w:r>
      <w:proofErr w:type="gramEnd"/>
      <w:r>
        <w:t xml:space="preserve"> received their certification.  Must be a minimum of 21 years of age and a U.S. citizen. Must be able to pass, a medical/physical exam, drug screening, and background investigation. Starting salary is $18.03 per hour plus benefits.</w:t>
      </w:r>
    </w:p>
    <w:p w14:paraId="13314941" w14:textId="77777777" w:rsidR="0065047C" w:rsidRDefault="0065047C" w:rsidP="0065047C">
      <w:pPr>
        <w:pStyle w:val="yiv4578109701msonormal"/>
      </w:pPr>
      <w:r>
        <w:t>If it has been more than six months since you have last applied for a position with the Gillespie Police Department, then you must resubmit an application.</w:t>
      </w:r>
    </w:p>
    <w:p w14:paraId="64D3ECF2" w14:textId="77777777" w:rsidR="0065047C" w:rsidRDefault="0065047C" w:rsidP="0065047C">
      <w:pPr>
        <w:pStyle w:val="yiv4578109701msonormal"/>
      </w:pPr>
      <w:r>
        <w:t xml:space="preserve">Applications can be picked up and returned at the Gillespie Police Department, 109 W. Pine St. Gillespie, IL 62033. Applications and resumes can also be submitted to </w:t>
      </w:r>
      <w:hyperlink r:id="rId6" w:history="1">
        <w:r>
          <w:rPr>
            <w:rStyle w:val="Hyperlink"/>
          </w:rPr>
          <w:t>chief@gillespiepd.com</w:t>
        </w:r>
      </w:hyperlink>
      <w:r>
        <w:t>.</w:t>
      </w:r>
    </w:p>
    <w:p w14:paraId="3135F1CE" w14:textId="77777777" w:rsidR="0065047C" w:rsidRDefault="0065047C" w:rsidP="0065047C">
      <w:pPr>
        <w:pStyle w:val="yiv4578109701msonormal"/>
      </w:pPr>
      <w:r>
        <w:t xml:space="preserve">Please contact Chief J. </w:t>
      </w:r>
      <w:proofErr w:type="spellStart"/>
      <w:r>
        <w:t>DePoppe</w:t>
      </w:r>
      <w:proofErr w:type="spellEnd"/>
      <w:r>
        <w:t xml:space="preserve"> at 217-839-2922 if you have any questions regarding the application process. </w:t>
      </w:r>
    </w:p>
    <w:p w14:paraId="4766543F" w14:textId="77777777" w:rsidR="006A2E7F" w:rsidRDefault="006A2E7F"/>
    <w:sectPr w:rsidR="006A2E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757E" w14:textId="77777777" w:rsidR="000A1038" w:rsidRDefault="000A1038" w:rsidP="0065047C">
      <w:pPr>
        <w:spacing w:after="0" w:line="240" w:lineRule="auto"/>
      </w:pPr>
      <w:r>
        <w:separator/>
      </w:r>
    </w:p>
  </w:endnote>
  <w:endnote w:type="continuationSeparator" w:id="0">
    <w:p w14:paraId="5CD6069E" w14:textId="77777777" w:rsidR="000A1038" w:rsidRDefault="000A1038" w:rsidP="0065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CA80" w14:textId="77777777" w:rsidR="000A1038" w:rsidRDefault="000A1038" w:rsidP="0065047C">
      <w:pPr>
        <w:spacing w:after="0" w:line="240" w:lineRule="auto"/>
      </w:pPr>
      <w:r>
        <w:separator/>
      </w:r>
    </w:p>
  </w:footnote>
  <w:footnote w:type="continuationSeparator" w:id="0">
    <w:p w14:paraId="0003C517" w14:textId="77777777" w:rsidR="000A1038" w:rsidRDefault="000A1038" w:rsidP="0065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31D6" w14:textId="3DD318EE" w:rsidR="0065047C" w:rsidRPr="0065047C" w:rsidRDefault="0065047C">
    <w:pPr>
      <w:pStyle w:val="Header"/>
      <w:rPr>
        <w:sz w:val="28"/>
        <w:szCs w:val="28"/>
      </w:rPr>
    </w:pPr>
    <w:r w:rsidRPr="0065047C">
      <w:rPr>
        <w:sz w:val="28"/>
        <w:szCs w:val="28"/>
      </w:rPr>
      <w:drawing>
        <wp:anchor distT="0" distB="0" distL="114300" distR="114300" simplePos="0" relativeHeight="251658240" behindDoc="0" locked="0" layoutInCell="1" allowOverlap="1" wp14:anchorId="2D04C48D" wp14:editId="087102F4">
          <wp:simplePos x="0" y="0"/>
          <wp:positionH relativeFrom="margin">
            <wp:posOffset>381000</wp:posOffset>
          </wp:positionH>
          <wp:positionV relativeFrom="margin">
            <wp:posOffset>-889000</wp:posOffset>
          </wp:positionV>
          <wp:extent cx="628650" cy="7753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047C">
      <w:rPr>
        <w:sz w:val="28"/>
        <w:szCs w:val="28"/>
      </w:rPr>
      <w:t>Gillespie Police Department Accepting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C"/>
    <w:rsid w:val="000A1038"/>
    <w:rsid w:val="0065047C"/>
    <w:rsid w:val="006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D345D"/>
  <w15:chartTrackingRefBased/>
  <w15:docId w15:val="{6FEBCCA5-B915-419B-AD94-8E6B653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47C"/>
    <w:rPr>
      <w:color w:val="0000FF"/>
      <w:u w:val="single"/>
    </w:rPr>
  </w:style>
  <w:style w:type="paragraph" w:customStyle="1" w:styleId="yiv4578109701msonormal">
    <w:name w:val="yiv4578109701msonormal"/>
    <w:basedOn w:val="Normal"/>
    <w:rsid w:val="006504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7C"/>
  </w:style>
  <w:style w:type="paragraph" w:styleId="Footer">
    <w:name w:val="footer"/>
    <w:basedOn w:val="Normal"/>
    <w:link w:val="FooterChar"/>
    <w:uiPriority w:val="99"/>
    <w:unhideWhenUsed/>
    <w:rsid w:val="0065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ef@gillespiep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LETAC MTU 10</dc:creator>
  <cp:keywords/>
  <dc:description/>
  <cp:lastModifiedBy>LETAC MTU 10</cp:lastModifiedBy>
  <cp:revision>1</cp:revision>
  <dcterms:created xsi:type="dcterms:W3CDTF">2020-02-12T19:08:00Z</dcterms:created>
  <dcterms:modified xsi:type="dcterms:W3CDTF">2020-02-12T19:16:00Z</dcterms:modified>
</cp:coreProperties>
</file>